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00859" w14:textId="33271BC8" w:rsidR="009559F6" w:rsidRPr="00B739C9" w:rsidRDefault="009559F6" w:rsidP="00A718DC">
      <w:pPr>
        <w:jc w:val="center"/>
        <w:rPr>
          <w:b/>
          <w:lang w:val="pt-BR"/>
        </w:rPr>
      </w:pPr>
      <w:r w:rsidRPr="00B739C9">
        <w:rPr>
          <w:b/>
          <w:lang w:val="pt-BR"/>
        </w:rPr>
        <w:t xml:space="preserve">MAR </w:t>
      </w:r>
      <w:r w:rsidR="00622E14">
        <w:rPr>
          <w:b/>
          <w:lang w:val="pt-BR"/>
        </w:rPr>
        <w:t>Minutes</w:t>
      </w:r>
      <w:bookmarkStart w:id="0" w:name="_GoBack"/>
      <w:bookmarkEnd w:id="0"/>
    </w:p>
    <w:p w14:paraId="582CFAE9" w14:textId="77777777" w:rsidR="001C7491" w:rsidRPr="00B739C9" w:rsidRDefault="00A718DC" w:rsidP="001C7491">
      <w:pPr>
        <w:jc w:val="center"/>
        <w:rPr>
          <w:lang w:val="pt-BR"/>
        </w:rPr>
      </w:pPr>
      <w:r w:rsidRPr="00B739C9">
        <w:rPr>
          <w:lang w:val="pt-BR"/>
        </w:rPr>
        <w:t>August 2</w:t>
      </w:r>
      <w:r w:rsidR="001C7491" w:rsidRPr="00B739C9">
        <w:rPr>
          <w:lang w:val="pt-BR"/>
        </w:rPr>
        <w:t xml:space="preserve">, 2018 1-3PM </w:t>
      </w:r>
      <w:r w:rsidRPr="00B739C9">
        <w:rPr>
          <w:lang w:val="pt-BR"/>
        </w:rPr>
        <w:t>Olive Garden</w:t>
      </w:r>
    </w:p>
    <w:p w14:paraId="50A2A428" w14:textId="77777777" w:rsidR="001C7491" w:rsidRDefault="00A718DC" w:rsidP="001C7491">
      <w:pPr>
        <w:jc w:val="center"/>
      </w:pPr>
      <w:r>
        <w:t>1525 County Road C St. Paul, MN 55113</w:t>
      </w:r>
    </w:p>
    <w:p w14:paraId="0A807D15" w14:textId="291AE5F5" w:rsidR="009559F6" w:rsidRPr="00B739C9" w:rsidRDefault="009559F6" w:rsidP="009559F6">
      <w:pPr>
        <w:rPr>
          <w:bCs/>
        </w:rPr>
      </w:pPr>
      <w:r w:rsidRPr="002C64CE">
        <w:rPr>
          <w:b/>
        </w:rPr>
        <w:t>Members in Attendance:</w:t>
      </w:r>
      <w:r w:rsidR="00B739C9">
        <w:rPr>
          <w:b/>
        </w:rPr>
        <w:t xml:space="preserve"> </w:t>
      </w:r>
      <w:r w:rsidR="00B739C9" w:rsidRPr="00B739C9">
        <w:rPr>
          <w:bCs/>
        </w:rPr>
        <w:t xml:space="preserve">Lisa Krall, </w:t>
      </w:r>
      <w:r w:rsidR="00B739C9">
        <w:rPr>
          <w:bCs/>
        </w:rPr>
        <w:t>Deb Peterson, Joan Sax-Bendix</w:t>
      </w:r>
    </w:p>
    <w:p w14:paraId="7E4B4D57" w14:textId="77777777" w:rsidR="009559F6" w:rsidRDefault="009559F6" w:rsidP="009559F6"/>
    <w:p w14:paraId="29E30415" w14:textId="77777777" w:rsidR="009559F6" w:rsidRPr="002C64CE" w:rsidRDefault="009559F6" w:rsidP="009559F6">
      <w:pPr>
        <w:rPr>
          <w:b/>
        </w:rPr>
      </w:pPr>
      <w:r w:rsidRPr="002C64CE">
        <w:rPr>
          <w:b/>
        </w:rPr>
        <w:t>Officers Report:</w:t>
      </w:r>
    </w:p>
    <w:p w14:paraId="05206EAD" w14:textId="6F819E5D" w:rsidR="009559F6" w:rsidRPr="002C7BD2" w:rsidRDefault="009559F6" w:rsidP="009559F6">
      <w:pPr>
        <w:pStyle w:val="ListParagraph"/>
        <w:numPr>
          <w:ilvl w:val="0"/>
          <w:numId w:val="2"/>
        </w:numPr>
        <w:rPr>
          <w:u w:val="single"/>
        </w:rPr>
      </w:pPr>
      <w:r w:rsidRPr="002C7BD2">
        <w:rPr>
          <w:u w:val="single"/>
        </w:rPr>
        <w:t>Secretary:</w:t>
      </w:r>
      <w:r w:rsidR="00B739C9" w:rsidRPr="00B739C9">
        <w:t xml:space="preserve"> The MAR’s June 22, 2018 meeting were approved.  </w:t>
      </w:r>
    </w:p>
    <w:p w14:paraId="48429C8B" w14:textId="56DC5ECB" w:rsidR="009559F6" w:rsidRPr="002C7BD2" w:rsidRDefault="009559F6" w:rsidP="009559F6">
      <w:pPr>
        <w:pStyle w:val="ListParagraph"/>
        <w:numPr>
          <w:ilvl w:val="0"/>
          <w:numId w:val="2"/>
        </w:numPr>
        <w:rPr>
          <w:u w:val="single"/>
        </w:rPr>
      </w:pPr>
      <w:r w:rsidRPr="002C7BD2">
        <w:rPr>
          <w:u w:val="single"/>
        </w:rPr>
        <w:t>Treasurer:</w:t>
      </w:r>
      <w:r w:rsidR="00B739C9" w:rsidRPr="00B739C9">
        <w:t xml:space="preserve"> Bobbie was unable to join the meeting.  </w:t>
      </w:r>
    </w:p>
    <w:p w14:paraId="3E7C5517" w14:textId="77777777" w:rsidR="009559F6" w:rsidRDefault="009559F6" w:rsidP="009559F6"/>
    <w:p w14:paraId="42D92FF8" w14:textId="77777777" w:rsidR="009559F6" w:rsidRPr="002C64CE" w:rsidRDefault="009559F6" w:rsidP="009559F6">
      <w:pPr>
        <w:rPr>
          <w:b/>
        </w:rPr>
      </w:pPr>
      <w:r w:rsidRPr="002C64CE">
        <w:rPr>
          <w:b/>
        </w:rPr>
        <w:t>Old Business:</w:t>
      </w:r>
    </w:p>
    <w:p w14:paraId="2112040E" w14:textId="77777777" w:rsidR="004C62A2" w:rsidRPr="002C7BD2" w:rsidRDefault="009559F6" w:rsidP="001C7491">
      <w:pPr>
        <w:pStyle w:val="ListParagraph"/>
        <w:numPr>
          <w:ilvl w:val="0"/>
          <w:numId w:val="3"/>
        </w:numPr>
        <w:rPr>
          <w:rFonts w:cs="Times New Roman"/>
          <w:u w:val="single"/>
        </w:rPr>
      </w:pPr>
      <w:r w:rsidRPr="002C7BD2">
        <w:rPr>
          <w:u w:val="single"/>
        </w:rPr>
        <w:t>Honor Council Status</w:t>
      </w:r>
    </w:p>
    <w:p w14:paraId="4B324116" w14:textId="70E892CF" w:rsidR="002C64CE" w:rsidRPr="00F450A6" w:rsidRDefault="001C7491" w:rsidP="001C7491">
      <w:pPr>
        <w:pStyle w:val="ListParagraph"/>
        <w:numPr>
          <w:ilvl w:val="1"/>
          <w:numId w:val="3"/>
        </w:numPr>
        <w:rPr>
          <w:rFonts w:cs="Times New Roman"/>
          <w:b/>
          <w:bCs/>
        </w:rPr>
      </w:pPr>
      <w:r>
        <w:t>Payment for Deb to attend</w:t>
      </w:r>
      <w:r w:rsidR="00B739C9">
        <w:t xml:space="preserve">- brought with her but since </w:t>
      </w:r>
      <w:proofErr w:type="spellStart"/>
      <w:r w:rsidR="00B739C9">
        <w:t>Bobbi</w:t>
      </w:r>
      <w:r w:rsidR="00F450A6">
        <w:t>was</w:t>
      </w:r>
      <w:proofErr w:type="spellEnd"/>
      <w:r w:rsidR="00F450A6">
        <w:t xml:space="preserve"> absent, </w:t>
      </w:r>
      <w:r w:rsidR="00F450A6" w:rsidRPr="00F450A6">
        <w:rPr>
          <w:b/>
          <w:bCs/>
        </w:rPr>
        <w:t xml:space="preserve">Deb </w:t>
      </w:r>
      <w:r w:rsidR="00B739C9" w:rsidRPr="00F450A6">
        <w:rPr>
          <w:b/>
          <w:bCs/>
        </w:rPr>
        <w:t>will mail to Bobbie for reimbursement.</w:t>
      </w:r>
    </w:p>
    <w:p w14:paraId="61F7C514" w14:textId="212A1804" w:rsidR="009559F6" w:rsidRPr="00B739C9" w:rsidRDefault="009559F6" w:rsidP="009559F6">
      <w:pPr>
        <w:pStyle w:val="ListParagraph"/>
        <w:numPr>
          <w:ilvl w:val="0"/>
          <w:numId w:val="3"/>
        </w:numPr>
      </w:pPr>
      <w:r w:rsidRPr="002C7BD2">
        <w:rPr>
          <w:u w:val="single"/>
        </w:rPr>
        <w:t>ILA and MRA Transitions</w:t>
      </w:r>
      <w:r w:rsidR="00B739C9" w:rsidRPr="00B739C9">
        <w:t>- Linda Fish (MRA Treasurer) will contact each treasurer to meet with them</w:t>
      </w:r>
      <w:r w:rsidR="00B739C9">
        <w:t xml:space="preserve"> for the new account to be set up.</w:t>
      </w:r>
    </w:p>
    <w:p w14:paraId="7950732B" w14:textId="77777777" w:rsidR="009559F6" w:rsidRDefault="009559F6" w:rsidP="009559F6"/>
    <w:p w14:paraId="1E5F2FD6" w14:textId="77777777" w:rsidR="009559F6" w:rsidRPr="002C64CE" w:rsidRDefault="009559F6" w:rsidP="009559F6">
      <w:pPr>
        <w:rPr>
          <w:b/>
        </w:rPr>
      </w:pPr>
      <w:r w:rsidRPr="002C64CE">
        <w:rPr>
          <w:b/>
        </w:rPr>
        <w:t>New Business:</w:t>
      </w:r>
    </w:p>
    <w:p w14:paraId="44BAD7EB" w14:textId="77777777" w:rsidR="009559F6" w:rsidRPr="002C7BD2" w:rsidRDefault="009559F6" w:rsidP="009559F6">
      <w:pPr>
        <w:pStyle w:val="ListParagraph"/>
        <w:numPr>
          <w:ilvl w:val="0"/>
          <w:numId w:val="4"/>
        </w:numPr>
        <w:rPr>
          <w:u w:val="single"/>
        </w:rPr>
      </w:pPr>
      <w:r w:rsidRPr="002C7BD2">
        <w:rPr>
          <w:u w:val="single"/>
        </w:rPr>
        <w:t>Planning for 2018-19</w:t>
      </w:r>
    </w:p>
    <w:p w14:paraId="4EFA2E88" w14:textId="2A71A196" w:rsidR="002C64CE" w:rsidRDefault="002C64CE" w:rsidP="002C64CE">
      <w:pPr>
        <w:pStyle w:val="ListParagraph"/>
        <w:numPr>
          <w:ilvl w:val="1"/>
          <w:numId w:val="4"/>
        </w:numPr>
      </w:pPr>
      <w:r>
        <w:t>January MAR Symposium</w:t>
      </w:r>
      <w:r w:rsidR="00F450A6">
        <w:t>- nothing discussed at this meeting.</w:t>
      </w:r>
    </w:p>
    <w:p w14:paraId="6ED80147" w14:textId="4E84045B" w:rsidR="002C7BD2" w:rsidRDefault="002C7BD2" w:rsidP="002C64CE">
      <w:pPr>
        <w:pStyle w:val="ListParagraph"/>
        <w:numPr>
          <w:ilvl w:val="1"/>
          <w:numId w:val="4"/>
        </w:numPr>
      </w:pPr>
      <w:r>
        <w:t>Recruitment Ideas</w:t>
      </w:r>
      <w:r w:rsidR="00B739C9">
        <w:t xml:space="preserve">- </w:t>
      </w:r>
      <w:r w:rsidR="00B739C9" w:rsidRPr="00871EA6">
        <w:rPr>
          <w:b/>
          <w:bCs/>
        </w:rPr>
        <w:t xml:space="preserve">Joan email all MRA </w:t>
      </w:r>
      <w:r w:rsidR="00F450A6">
        <w:rPr>
          <w:b/>
          <w:bCs/>
        </w:rPr>
        <w:t>members to inform about MAR</w:t>
      </w:r>
      <w:r w:rsidR="00B739C9" w:rsidRPr="00871EA6">
        <w:rPr>
          <w:b/>
          <w:bCs/>
        </w:rPr>
        <w:t xml:space="preserve"> council.</w:t>
      </w:r>
      <w:r w:rsidR="00B739C9">
        <w:t xml:space="preserve"> </w:t>
      </w:r>
      <w:r w:rsidR="00C73C11">
        <w:t xml:space="preserve">Partner with HELP and </w:t>
      </w:r>
      <w:proofErr w:type="spellStart"/>
      <w:r w:rsidR="00C73C11">
        <w:t>LiRN</w:t>
      </w:r>
      <w:proofErr w:type="spellEnd"/>
      <w:r w:rsidR="00C73C11">
        <w:t xml:space="preserve">.  </w:t>
      </w:r>
    </w:p>
    <w:p w14:paraId="3070E0E7" w14:textId="2CF691AA" w:rsidR="00C73C11" w:rsidRDefault="00F450A6" w:rsidP="00C73C11">
      <w:pPr>
        <w:pStyle w:val="ListParagraph"/>
        <w:numPr>
          <w:ilvl w:val="2"/>
          <w:numId w:val="4"/>
        </w:numPr>
      </w:pPr>
      <w:r>
        <w:t>Recruitment i</w:t>
      </w:r>
      <w:r w:rsidR="00C73C11">
        <w:t>deas from ILA gathered by Deb:</w:t>
      </w:r>
    </w:p>
    <w:p w14:paraId="22D1980E" w14:textId="0072C0F9" w:rsidR="00B739C9" w:rsidRDefault="00B739C9" w:rsidP="00C73C11">
      <w:pPr>
        <w:pStyle w:val="ListParagraph"/>
        <w:numPr>
          <w:ilvl w:val="3"/>
          <w:numId w:val="4"/>
        </w:numPr>
      </w:pPr>
      <w:r>
        <w:t xml:space="preserve">Relevance and relationship- </w:t>
      </w:r>
      <w:r w:rsidR="00F450A6">
        <w:t xml:space="preserve">answer these questions: </w:t>
      </w:r>
      <w:r>
        <w:t xml:space="preserve">what does your council do, what is the value added to the </w:t>
      </w:r>
      <w:proofErr w:type="gramStart"/>
      <w:r>
        <w:t>members</w:t>
      </w:r>
      <w:proofErr w:type="gramEnd"/>
      <w:r>
        <w:t xml:space="preserve"> life, why pay to join</w:t>
      </w:r>
    </w:p>
    <w:p w14:paraId="15724100" w14:textId="65B57B62" w:rsidR="00B739C9" w:rsidRDefault="00B739C9" w:rsidP="00C73C11">
      <w:pPr>
        <w:pStyle w:val="ListParagraph"/>
        <w:numPr>
          <w:ilvl w:val="3"/>
          <w:numId w:val="4"/>
        </w:numPr>
      </w:pPr>
      <w:r>
        <w:t>Key on job fulfillment/value added provided</w:t>
      </w:r>
      <w:r w:rsidR="00C73C11">
        <w:t>: networking, legislated updates, connection time</w:t>
      </w:r>
      <w:r w:rsidR="009C2DC4">
        <w:t>- literacy topic per meeting start with new professional standards- one per meeting.</w:t>
      </w:r>
    </w:p>
    <w:p w14:paraId="0182FF6E" w14:textId="49D4B5DA" w:rsidR="00B739C9" w:rsidRDefault="00B739C9" w:rsidP="00C73C11">
      <w:pPr>
        <w:pStyle w:val="ListParagraph"/>
        <w:numPr>
          <w:ilvl w:val="3"/>
          <w:numId w:val="4"/>
        </w:numPr>
      </w:pPr>
      <w:r>
        <w:t>Hear from us incremental- first 90 day follow up for new members</w:t>
      </w:r>
    </w:p>
    <w:p w14:paraId="00515B51" w14:textId="4EAEA359" w:rsidR="00B739C9" w:rsidRDefault="00B739C9" w:rsidP="00C73C11">
      <w:pPr>
        <w:pStyle w:val="ListParagraph"/>
        <w:numPr>
          <w:ilvl w:val="3"/>
          <w:numId w:val="4"/>
        </w:numPr>
      </w:pPr>
      <w:r>
        <w:t>Monthly twitter talks with 5 questions with participate in discussion</w:t>
      </w:r>
    </w:p>
    <w:p w14:paraId="1CBD6633" w14:textId="2D24405B" w:rsidR="00B739C9" w:rsidRDefault="00B739C9" w:rsidP="00C73C11">
      <w:pPr>
        <w:pStyle w:val="ListParagraph"/>
        <w:numPr>
          <w:ilvl w:val="3"/>
          <w:numId w:val="4"/>
        </w:numPr>
      </w:pPr>
      <w:r>
        <w:t>Monthly spotlight literacy strategy email or on website</w:t>
      </w:r>
    </w:p>
    <w:p w14:paraId="62C5AC30" w14:textId="5B4A1107" w:rsidR="00B739C9" w:rsidRDefault="00B739C9" w:rsidP="00C73C11">
      <w:pPr>
        <w:pStyle w:val="ListParagraph"/>
        <w:numPr>
          <w:ilvl w:val="3"/>
          <w:numId w:val="4"/>
        </w:numPr>
      </w:pPr>
      <w:r>
        <w:t>Survey members to ask why and what interested in and track info over time.</w:t>
      </w:r>
    </w:p>
    <w:p w14:paraId="437C1E8C" w14:textId="141E976B" w:rsidR="00B739C9" w:rsidRDefault="00B739C9" w:rsidP="00C73C11">
      <w:pPr>
        <w:pStyle w:val="ListParagraph"/>
        <w:numPr>
          <w:ilvl w:val="3"/>
          <w:numId w:val="4"/>
        </w:numPr>
      </w:pPr>
      <w:r>
        <w:t>Calendar of events on website is up to date and list activities to know active.</w:t>
      </w:r>
    </w:p>
    <w:p w14:paraId="74A39625" w14:textId="2ECF1552" w:rsidR="00C73C11" w:rsidRDefault="00C73C11" w:rsidP="00C73C11">
      <w:pPr>
        <w:pStyle w:val="ListParagraph"/>
        <w:numPr>
          <w:ilvl w:val="3"/>
          <w:numId w:val="4"/>
        </w:numPr>
      </w:pPr>
      <w:r>
        <w:t>Recruit members to write strategies and book talks for website/newsletter.</w:t>
      </w:r>
    </w:p>
    <w:p w14:paraId="5971BEEF" w14:textId="4C3365F5" w:rsidR="00C73C11" w:rsidRDefault="00C73C11" w:rsidP="00C73C11">
      <w:pPr>
        <w:pStyle w:val="ListParagraph"/>
        <w:numPr>
          <w:ilvl w:val="3"/>
          <w:numId w:val="4"/>
        </w:numPr>
      </w:pPr>
      <w:r>
        <w:t>Mission clear</w:t>
      </w:r>
      <w:r w:rsidR="009C2DC4">
        <w:t xml:space="preserve">- stated on agenda and in emails.  </w:t>
      </w:r>
    </w:p>
    <w:p w14:paraId="4818874E" w14:textId="743CF9A7" w:rsidR="00C73C11" w:rsidRDefault="00C73C11" w:rsidP="00C73C11">
      <w:pPr>
        <w:pStyle w:val="ListParagraph"/>
        <w:numPr>
          <w:ilvl w:val="3"/>
          <w:numId w:val="4"/>
        </w:numPr>
      </w:pPr>
      <w:r>
        <w:t>Think like a business.</w:t>
      </w:r>
    </w:p>
    <w:p w14:paraId="62427832" w14:textId="7D6747B3" w:rsidR="00C73C11" w:rsidRDefault="00C73C11" w:rsidP="00C73C11">
      <w:pPr>
        <w:pStyle w:val="ListParagraph"/>
        <w:numPr>
          <w:ilvl w:val="3"/>
          <w:numId w:val="4"/>
        </w:numPr>
      </w:pPr>
      <w:r>
        <w:t>Think about members as customers and what service do we provide.</w:t>
      </w:r>
    </w:p>
    <w:p w14:paraId="7E369C47" w14:textId="76A62B5D" w:rsidR="00C73C11" w:rsidRDefault="00C73C11" w:rsidP="00C73C11">
      <w:pPr>
        <w:ind w:left="1080" w:firstLine="360"/>
      </w:pPr>
      <w:r w:rsidRPr="00871EA6">
        <w:rPr>
          <w:b/>
          <w:bCs/>
        </w:rPr>
        <w:t xml:space="preserve">Deb will send the MAR information sheet to Joan.  Joan will create infographic for MAR. </w:t>
      </w:r>
      <w:r>
        <w:t>Examples of mission- bringing together higher education to share syllabi, licensing standards, policy and issues.</w:t>
      </w:r>
    </w:p>
    <w:p w14:paraId="17821492" w14:textId="77777777" w:rsidR="00C73C11" w:rsidRDefault="00C73C11" w:rsidP="00C73C11"/>
    <w:p w14:paraId="6FB5F3E1" w14:textId="43084C45" w:rsidR="002C64CE" w:rsidRDefault="002C64CE" w:rsidP="002C64CE">
      <w:pPr>
        <w:pStyle w:val="ListParagraph"/>
        <w:numPr>
          <w:ilvl w:val="1"/>
          <w:numId w:val="4"/>
        </w:numPr>
      </w:pPr>
      <w:r>
        <w:t>Honor Council and MAR Bylaws</w:t>
      </w:r>
      <w:r w:rsidR="00F450A6">
        <w:t>- Deb shared the Honor Council certificate.  MAR Bylaws not discussed.</w:t>
      </w:r>
    </w:p>
    <w:p w14:paraId="3259FEF1" w14:textId="77777777" w:rsidR="00A718DC" w:rsidRDefault="00A718DC" w:rsidP="002C64CE">
      <w:pPr>
        <w:pStyle w:val="ListParagraph"/>
        <w:numPr>
          <w:ilvl w:val="1"/>
          <w:numId w:val="4"/>
        </w:numPr>
      </w:pPr>
      <w:r>
        <w:t>Mission for MAR (</w:t>
      </w:r>
      <w:r w:rsidRPr="00F450A6">
        <w:rPr>
          <w:b/>
          <w:bCs/>
        </w:rPr>
        <w:t>to be included in our minutes</w:t>
      </w:r>
      <w:r>
        <w:t>)</w:t>
      </w:r>
    </w:p>
    <w:p w14:paraId="4196354C" w14:textId="77777777" w:rsidR="002C7BD2" w:rsidRDefault="002C7BD2" w:rsidP="002C7BD2">
      <w:pPr>
        <w:pStyle w:val="ListParagraph"/>
        <w:ind w:left="1440"/>
      </w:pPr>
    </w:p>
    <w:p w14:paraId="3A8784F8" w14:textId="18D02D33" w:rsidR="001C7491" w:rsidRPr="00871EA6" w:rsidRDefault="001C7491" w:rsidP="001C7491">
      <w:pPr>
        <w:pStyle w:val="ListParagraph"/>
        <w:numPr>
          <w:ilvl w:val="0"/>
          <w:numId w:val="4"/>
        </w:numPr>
        <w:rPr>
          <w:b/>
          <w:bCs/>
        </w:rPr>
      </w:pPr>
      <w:r w:rsidRPr="002C7BD2">
        <w:rPr>
          <w:u w:val="single"/>
        </w:rPr>
        <w:t>Meeting Schedule 2018-19</w:t>
      </w:r>
      <w:r>
        <w:t xml:space="preserve"> (Thursdays </w:t>
      </w:r>
      <w:r w:rsidRPr="009C2DC4">
        <w:rPr>
          <w:b/>
          <w:bCs/>
        </w:rPr>
        <w:t>or Fridays-AM</w:t>
      </w:r>
      <w:r>
        <w:t>?)</w:t>
      </w:r>
      <w:r w:rsidR="00871EA6">
        <w:t xml:space="preserve">- </w:t>
      </w:r>
      <w:r w:rsidR="00871EA6" w:rsidRPr="00871EA6">
        <w:rPr>
          <w:b/>
          <w:bCs/>
        </w:rPr>
        <w:t xml:space="preserve">Joan will do graphic of meeting dates and send to Lisa.  </w:t>
      </w:r>
      <w:r w:rsidR="00871EA6">
        <w:rPr>
          <w:b/>
          <w:bCs/>
        </w:rPr>
        <w:t>To be sent to members and the website.</w:t>
      </w:r>
    </w:p>
    <w:p w14:paraId="7C04E832" w14:textId="77777777" w:rsidR="001C7491" w:rsidRDefault="002C7BD2" w:rsidP="00A718DC">
      <w:pPr>
        <w:pStyle w:val="ListParagraph"/>
        <w:numPr>
          <w:ilvl w:val="0"/>
          <w:numId w:val="8"/>
        </w:numPr>
      </w:pPr>
      <w:r>
        <w:t>Fall 2018</w:t>
      </w:r>
    </w:p>
    <w:p w14:paraId="634CB8A7" w14:textId="1E1337D7" w:rsidR="001C7491" w:rsidRDefault="001C7491" w:rsidP="001C7491">
      <w:pPr>
        <w:pStyle w:val="ListParagraph"/>
        <w:numPr>
          <w:ilvl w:val="1"/>
          <w:numId w:val="5"/>
        </w:numPr>
      </w:pPr>
      <w:r>
        <w:t>September</w:t>
      </w:r>
      <w:r w:rsidR="009C2DC4">
        <w:t xml:space="preserve"> </w:t>
      </w:r>
      <w:r w:rsidR="00AE5982">
        <w:t xml:space="preserve">13, Thursday, 1-3 </w:t>
      </w:r>
      <w:proofErr w:type="spellStart"/>
      <w:r w:rsidR="00AE5982">
        <w:t>HarMar</w:t>
      </w:r>
      <w:proofErr w:type="spellEnd"/>
      <w:r w:rsidR="00AE5982">
        <w:t xml:space="preserve"> Mall Barnes &amp; Noble</w:t>
      </w:r>
    </w:p>
    <w:p w14:paraId="1154CD7D" w14:textId="44ABAEF7" w:rsidR="001C7491" w:rsidRDefault="001C7491" w:rsidP="00AE5982">
      <w:pPr>
        <w:pStyle w:val="ListParagraph"/>
        <w:numPr>
          <w:ilvl w:val="1"/>
          <w:numId w:val="5"/>
        </w:numPr>
      </w:pPr>
      <w:r>
        <w:t>October</w:t>
      </w:r>
      <w:r w:rsidR="00AE5982">
        <w:t xml:space="preserve"> 12, Friday 10-noon. </w:t>
      </w:r>
      <w:proofErr w:type="spellStart"/>
      <w:r w:rsidR="00AE5982">
        <w:t>HarMar</w:t>
      </w:r>
      <w:proofErr w:type="spellEnd"/>
      <w:r w:rsidR="00AE5982">
        <w:t xml:space="preserve"> Mall Barnes &amp; Noble</w:t>
      </w:r>
    </w:p>
    <w:p w14:paraId="7D5C00AF" w14:textId="5F841DBF" w:rsidR="001C7491" w:rsidRDefault="001C7491" w:rsidP="001C7491">
      <w:pPr>
        <w:pStyle w:val="ListParagraph"/>
        <w:numPr>
          <w:ilvl w:val="1"/>
          <w:numId w:val="5"/>
        </w:numPr>
      </w:pPr>
      <w:r>
        <w:t>November</w:t>
      </w:r>
      <w:r w:rsidR="00AE5982">
        <w:t xml:space="preserve"> 8, Thursday, 1-3 </w:t>
      </w:r>
      <w:proofErr w:type="spellStart"/>
      <w:r w:rsidR="00AE5982">
        <w:t>HarMar</w:t>
      </w:r>
      <w:proofErr w:type="spellEnd"/>
      <w:r w:rsidR="00AE5982">
        <w:t xml:space="preserve"> Mall Barnes &amp; Noble</w:t>
      </w:r>
    </w:p>
    <w:p w14:paraId="6A761C00" w14:textId="251BB300" w:rsidR="00AE5982" w:rsidRDefault="00AE5982" w:rsidP="001C7491">
      <w:pPr>
        <w:pStyle w:val="ListParagraph"/>
        <w:numPr>
          <w:ilvl w:val="1"/>
          <w:numId w:val="5"/>
        </w:numPr>
      </w:pPr>
      <w:r>
        <w:t xml:space="preserve">December 6, Thursday, 1-3 </w:t>
      </w:r>
      <w:proofErr w:type="spellStart"/>
      <w:r>
        <w:t>HarMar</w:t>
      </w:r>
      <w:proofErr w:type="spellEnd"/>
      <w:r>
        <w:t xml:space="preserve"> Mall Barnes &amp; Noble</w:t>
      </w:r>
    </w:p>
    <w:p w14:paraId="4D933654" w14:textId="77777777" w:rsidR="001C7491" w:rsidRDefault="001C7491" w:rsidP="001C7491">
      <w:pPr>
        <w:pStyle w:val="ListParagraph"/>
        <w:numPr>
          <w:ilvl w:val="0"/>
          <w:numId w:val="5"/>
        </w:numPr>
      </w:pPr>
      <w:r>
        <w:t>Spring 2020</w:t>
      </w:r>
    </w:p>
    <w:p w14:paraId="23981EFE" w14:textId="77777777" w:rsidR="001C7491" w:rsidRDefault="001C7491" w:rsidP="001C7491">
      <w:pPr>
        <w:pStyle w:val="ListParagraph"/>
        <w:numPr>
          <w:ilvl w:val="1"/>
          <w:numId w:val="5"/>
        </w:numPr>
      </w:pPr>
      <w:r>
        <w:t>January (Policy Symposium- January 17 or 18, 2019)</w:t>
      </w:r>
    </w:p>
    <w:p w14:paraId="1DE9AE06" w14:textId="653CD0F5" w:rsidR="001C7491" w:rsidRDefault="001C7491" w:rsidP="001C7491">
      <w:pPr>
        <w:pStyle w:val="ListParagraph"/>
        <w:numPr>
          <w:ilvl w:val="1"/>
          <w:numId w:val="5"/>
        </w:numPr>
      </w:pPr>
      <w:r>
        <w:t>February</w:t>
      </w:r>
      <w:r w:rsidR="00AE5982">
        <w:t xml:space="preserve"> 8, Friday 10-noon. </w:t>
      </w:r>
      <w:proofErr w:type="spellStart"/>
      <w:r w:rsidR="00AE5982">
        <w:t>HarMar</w:t>
      </w:r>
      <w:proofErr w:type="spellEnd"/>
      <w:r w:rsidR="00AE5982">
        <w:t xml:space="preserve"> Mall Barnes &amp; Noble</w:t>
      </w:r>
    </w:p>
    <w:p w14:paraId="28C5D50D" w14:textId="19607706" w:rsidR="001C7491" w:rsidRDefault="001C7491" w:rsidP="001C7491">
      <w:pPr>
        <w:pStyle w:val="ListParagraph"/>
        <w:numPr>
          <w:ilvl w:val="1"/>
          <w:numId w:val="5"/>
        </w:numPr>
      </w:pPr>
      <w:r>
        <w:t>March</w:t>
      </w:r>
      <w:r w:rsidR="00AE5982">
        <w:t xml:space="preserve"> 22, Friday 10-noon. </w:t>
      </w:r>
      <w:proofErr w:type="spellStart"/>
      <w:r w:rsidR="00AE5982">
        <w:t>HarMar</w:t>
      </w:r>
      <w:proofErr w:type="spellEnd"/>
      <w:r w:rsidR="00AE5982">
        <w:t xml:space="preserve"> Mall Barnes &amp; Noble</w:t>
      </w:r>
    </w:p>
    <w:p w14:paraId="488B2864" w14:textId="4AE7ACBB" w:rsidR="001C7491" w:rsidRDefault="001C7491" w:rsidP="001C7491">
      <w:pPr>
        <w:pStyle w:val="ListParagraph"/>
        <w:numPr>
          <w:ilvl w:val="1"/>
          <w:numId w:val="5"/>
        </w:numPr>
      </w:pPr>
      <w:r>
        <w:t xml:space="preserve">April </w:t>
      </w:r>
      <w:proofErr w:type="gramStart"/>
      <w:r w:rsidR="00AE5982">
        <w:t>13 ?</w:t>
      </w:r>
      <w:proofErr w:type="gramEnd"/>
      <w:r w:rsidR="00AE5982">
        <w:t xml:space="preserve"> </w:t>
      </w:r>
      <w:r>
        <w:t>(Spring Mixer)</w:t>
      </w:r>
    </w:p>
    <w:p w14:paraId="1D9967E9" w14:textId="77777777" w:rsidR="009559F6" w:rsidRDefault="009559F6" w:rsidP="009559F6"/>
    <w:p w14:paraId="2134187C" w14:textId="77777777" w:rsidR="009559F6" w:rsidRPr="002C64CE" w:rsidRDefault="009559F6" w:rsidP="009559F6">
      <w:pPr>
        <w:rPr>
          <w:b/>
        </w:rPr>
      </w:pPr>
      <w:r w:rsidRPr="002C64CE">
        <w:rPr>
          <w:b/>
        </w:rPr>
        <w:t>Mark Your Calendar for Upcoming MRA Events:</w:t>
      </w:r>
    </w:p>
    <w:p w14:paraId="669C016B" w14:textId="77777777" w:rsidR="002C64CE" w:rsidRDefault="002C64CE" w:rsidP="002C64CE">
      <w:pPr>
        <w:ind w:left="720"/>
        <w:rPr>
          <w:rFonts w:eastAsia="Times New Roman" w:hAnsi="Symbol" w:cs="Times New Roman"/>
          <w:szCs w:val="24"/>
        </w:rPr>
      </w:pPr>
    </w:p>
    <w:p w14:paraId="09EF64CE" w14:textId="77777777"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hAnsi="Symbol" w:cs="Times New Roman"/>
          <w:szCs w:val="24"/>
        </w:rPr>
        <w:t></w:t>
      </w:r>
      <w:r w:rsidRPr="009559F6">
        <w:rPr>
          <w:rFonts w:eastAsia="Times New Roman" w:cs="Times New Roman"/>
          <w:szCs w:val="24"/>
        </w:rPr>
        <w:t xml:space="preserve">  </w:t>
      </w:r>
      <w:hyperlink r:id="rId5" w:history="1">
        <w:r w:rsidRPr="009559F6">
          <w:rPr>
            <w:rFonts w:eastAsia="Times New Roman" w:cs="Times New Roman"/>
            <w:color w:val="0000FF"/>
            <w:szCs w:val="24"/>
            <w:u w:val="single"/>
          </w:rPr>
          <w:t>Distinguished Scholar Symposium- Conversations with Dr. Sharon Vaughn</w:t>
        </w:r>
      </w:hyperlink>
    </w:p>
    <w:p w14:paraId="3FFADAC6" w14:textId="77777777" w:rsidR="00A718DC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cs="Times New Roman"/>
          <w:szCs w:val="24"/>
        </w:rPr>
        <w:t>28 Sep 2018 9:00 AM • Minnesota Department of Education, Conference Center B</w:t>
      </w:r>
    </w:p>
    <w:p w14:paraId="15A7B0A7" w14:textId="77777777" w:rsidR="00A718DC" w:rsidRDefault="00A718DC" w:rsidP="002C64CE">
      <w:pPr>
        <w:ind w:left="720"/>
        <w:rPr>
          <w:rFonts w:eastAsia="Times New Roman" w:cs="Times New Roman"/>
          <w:szCs w:val="24"/>
        </w:rPr>
      </w:pPr>
    </w:p>
    <w:p w14:paraId="5D30BE86" w14:textId="70B4213F" w:rsidR="00A718DC" w:rsidRDefault="00A718DC" w:rsidP="00A718DC">
      <w:pPr>
        <w:pStyle w:val="ListParagraph"/>
        <w:numPr>
          <w:ilvl w:val="0"/>
          <w:numId w:val="7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LiRN</w:t>
      </w:r>
      <w:proofErr w:type="spellEnd"/>
      <w:r>
        <w:rPr>
          <w:rFonts w:eastAsia="Times New Roman" w:cs="Times New Roman"/>
          <w:szCs w:val="24"/>
        </w:rPr>
        <w:t xml:space="preserve"> Topic for 2018-19- Using Evidence-Based Practices to Transform Core Instruction (more information will be coming)</w:t>
      </w:r>
    </w:p>
    <w:p w14:paraId="496C500B" w14:textId="3062D9B8" w:rsidR="00871EA6" w:rsidRDefault="00871EA6" w:rsidP="00871EA6">
      <w:pPr>
        <w:pStyle w:val="ListParagraph"/>
        <w:numPr>
          <w:ilvl w:val="1"/>
          <w:numId w:val="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September 21 Shoreview Community Center - Cornelius Minor will be the invited speaker</w:t>
      </w:r>
      <w:r w:rsidR="00F450A6">
        <w:rPr>
          <w:rFonts w:eastAsia="Times New Roman" w:cs="Times New Roman"/>
          <w:szCs w:val="24"/>
        </w:rPr>
        <w:t>.</w:t>
      </w:r>
    </w:p>
    <w:p w14:paraId="3209FBF0" w14:textId="77777777" w:rsidR="00A718DC" w:rsidRDefault="00A718DC" w:rsidP="00A718DC">
      <w:pPr>
        <w:pStyle w:val="ListParagraph"/>
        <w:ind w:left="1080"/>
        <w:rPr>
          <w:rFonts w:eastAsia="Times New Roman" w:cs="Times New Roman"/>
          <w:szCs w:val="24"/>
        </w:rPr>
      </w:pPr>
    </w:p>
    <w:p w14:paraId="4412F72F" w14:textId="77777777" w:rsidR="00A718DC" w:rsidRPr="002F1A1C" w:rsidRDefault="00A718DC" w:rsidP="00A718DC">
      <w:pPr>
        <w:pStyle w:val="ListParagraph"/>
        <w:numPr>
          <w:ilvl w:val="0"/>
          <w:numId w:val="7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Literacy Event in Kingston Jamaica- Wendy Richards will be sharing more information on this in August.</w:t>
      </w:r>
    </w:p>
    <w:p w14:paraId="26A1AD7A" w14:textId="77777777" w:rsidR="00A718DC" w:rsidRDefault="00A718DC" w:rsidP="00A718DC">
      <w:pPr>
        <w:ind w:left="720"/>
        <w:rPr>
          <w:rFonts w:eastAsia="Times New Roman" w:cs="Times New Roman"/>
          <w:szCs w:val="24"/>
        </w:rPr>
      </w:pPr>
    </w:p>
    <w:p w14:paraId="2388EE46" w14:textId="7CCFE2C4" w:rsidR="00A718DC" w:rsidRDefault="00A718DC" w:rsidP="00A718DC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ILA Conference 2019 October 10-13, 2019 in New Orleans</w:t>
      </w:r>
    </w:p>
    <w:p w14:paraId="4E3B6673" w14:textId="77777777" w:rsidR="00AE5982" w:rsidRDefault="00AE5982" w:rsidP="00AE5982">
      <w:pPr>
        <w:pStyle w:val="ListParagraph"/>
        <w:ind w:left="1080"/>
        <w:rPr>
          <w:rFonts w:eastAsia="Times New Roman" w:cs="Times New Roman"/>
          <w:szCs w:val="24"/>
        </w:rPr>
      </w:pPr>
    </w:p>
    <w:p w14:paraId="39F0D63B" w14:textId="57D61D52" w:rsidR="00AE5982" w:rsidRDefault="00AE5982" w:rsidP="00A718DC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Celebrate Literacy May 10 or 11, 2019</w:t>
      </w:r>
    </w:p>
    <w:p w14:paraId="5F096B1C" w14:textId="77777777" w:rsidR="00AE5982" w:rsidRPr="00AE5982" w:rsidRDefault="00AE5982" w:rsidP="00AE5982">
      <w:pPr>
        <w:pStyle w:val="ListParagraph"/>
        <w:rPr>
          <w:rFonts w:eastAsia="Times New Roman" w:cs="Times New Roman"/>
          <w:szCs w:val="24"/>
        </w:rPr>
      </w:pPr>
    </w:p>
    <w:p w14:paraId="4C2FC0EF" w14:textId="142F2BE8" w:rsidR="00AE5982" w:rsidRPr="00746CC0" w:rsidRDefault="00871EA6" w:rsidP="00A718DC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Sept 8, MRA Leadership Day 9 am – 3 pm</w:t>
      </w:r>
    </w:p>
    <w:p w14:paraId="5729BBCF" w14:textId="77777777" w:rsidR="009559F6" w:rsidRPr="002C64CE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cs="Times New Roman"/>
          <w:szCs w:val="24"/>
        </w:rPr>
        <w:t xml:space="preserve"> </w:t>
      </w:r>
    </w:p>
    <w:sectPr w:rsidR="009559F6" w:rsidRPr="002C6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958"/>
    <w:multiLevelType w:val="hybridMultilevel"/>
    <w:tmpl w:val="F524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648"/>
    <w:multiLevelType w:val="hybridMultilevel"/>
    <w:tmpl w:val="A154A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80281"/>
    <w:multiLevelType w:val="hybridMultilevel"/>
    <w:tmpl w:val="62C4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6406"/>
    <w:multiLevelType w:val="hybridMultilevel"/>
    <w:tmpl w:val="EB24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D22F1"/>
    <w:multiLevelType w:val="hybridMultilevel"/>
    <w:tmpl w:val="4844B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195DB0"/>
    <w:multiLevelType w:val="hybridMultilevel"/>
    <w:tmpl w:val="2996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B6B7F"/>
    <w:multiLevelType w:val="hybridMultilevel"/>
    <w:tmpl w:val="490E15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961113"/>
    <w:multiLevelType w:val="hybridMultilevel"/>
    <w:tmpl w:val="754078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6"/>
    <w:rsid w:val="000B3C65"/>
    <w:rsid w:val="001C7491"/>
    <w:rsid w:val="002C64CE"/>
    <w:rsid w:val="002C7BD2"/>
    <w:rsid w:val="004C62A2"/>
    <w:rsid w:val="00622E14"/>
    <w:rsid w:val="006942F7"/>
    <w:rsid w:val="00871EA6"/>
    <w:rsid w:val="009223CD"/>
    <w:rsid w:val="009559F6"/>
    <w:rsid w:val="009C2DC4"/>
    <w:rsid w:val="00A718DC"/>
    <w:rsid w:val="00AE5982"/>
    <w:rsid w:val="00B739C9"/>
    <w:rsid w:val="00BB13F8"/>
    <w:rsid w:val="00BC0D06"/>
    <w:rsid w:val="00C73C11"/>
    <w:rsid w:val="00EB7BC0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4886"/>
  <w15:chartTrackingRefBased/>
  <w15:docId w15:val="{93BE055F-ACF0-4ABB-AC97-18DFF34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59F6"/>
    <w:rPr>
      <w:color w:val="0000FF"/>
      <w:u w:val="single"/>
    </w:rPr>
  </w:style>
  <w:style w:type="character" w:customStyle="1" w:styleId="dateonly">
    <w:name w:val="dateonly"/>
    <w:basedOn w:val="DefaultParagraphFont"/>
    <w:rsid w:val="009559F6"/>
  </w:style>
  <w:style w:type="character" w:customStyle="1" w:styleId="separator">
    <w:name w:val="separator"/>
    <w:basedOn w:val="DefaultParagraphFont"/>
    <w:rsid w:val="009559F6"/>
  </w:style>
  <w:style w:type="character" w:customStyle="1" w:styleId="location">
    <w:name w:val="location"/>
    <w:basedOn w:val="DefaultParagraphFont"/>
    <w:rsid w:val="009559F6"/>
  </w:style>
  <w:style w:type="character" w:customStyle="1" w:styleId="yiv9157762143m3349225944888422402a1">
    <w:name w:val="yiv9157762143m_3349225944888422402a1"/>
    <w:basedOn w:val="DefaultParagraphFont"/>
    <w:rsid w:val="000B3C65"/>
  </w:style>
  <w:style w:type="character" w:customStyle="1" w:styleId="yiv9157762143m3349225944888422402a2">
    <w:name w:val="yiv9157762143m_3349225944888422402a2"/>
    <w:basedOn w:val="DefaultParagraphFont"/>
    <w:rsid w:val="000B3C65"/>
  </w:style>
  <w:style w:type="character" w:customStyle="1" w:styleId="yiv9157762143">
    <w:name w:val="yiv9157762143"/>
    <w:basedOn w:val="DefaultParagraphFont"/>
    <w:rsid w:val="000B3C65"/>
  </w:style>
  <w:style w:type="character" w:customStyle="1" w:styleId="yiv9157762143m3349225944888422402a3">
    <w:name w:val="yiv9157762143m_3349225944888422402a3"/>
    <w:basedOn w:val="DefaultParagraphFont"/>
    <w:rsid w:val="000B3C65"/>
  </w:style>
  <w:style w:type="paragraph" w:styleId="BalloonText">
    <w:name w:val="Balloon Text"/>
    <w:basedOn w:val="Normal"/>
    <w:link w:val="BalloonTextChar"/>
    <w:uiPriority w:val="99"/>
    <w:semiHidden/>
    <w:unhideWhenUsed/>
    <w:rsid w:val="00EB7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a.onefireplace.org/event-2901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dc:description/>
  <cp:lastModifiedBy>Krall, Lisa</cp:lastModifiedBy>
  <cp:revision>2</cp:revision>
  <cp:lastPrinted>2018-06-19T14:16:00Z</cp:lastPrinted>
  <dcterms:created xsi:type="dcterms:W3CDTF">2018-09-07T13:12:00Z</dcterms:created>
  <dcterms:modified xsi:type="dcterms:W3CDTF">2018-09-07T13:12:00Z</dcterms:modified>
</cp:coreProperties>
</file>